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EC" w:rsidRPr="00AA6B32" w:rsidRDefault="00AA6B32" w:rsidP="00AA6B32">
      <w:pPr>
        <w:jc w:val="center"/>
        <w:rPr>
          <w:rFonts w:ascii="Calibri" w:hAnsi="Calibri"/>
          <w:b/>
          <w:sz w:val="28"/>
          <w:szCs w:val="28"/>
        </w:rPr>
      </w:pPr>
      <w:r w:rsidRPr="00AA6B32">
        <w:rPr>
          <w:rFonts w:ascii="Calibri" w:hAnsi="Calibri"/>
          <w:b/>
          <w:sz w:val="28"/>
          <w:szCs w:val="28"/>
        </w:rPr>
        <w:t xml:space="preserve">For PTA Meeting Tuesday, </w:t>
      </w:r>
      <w:r w:rsidR="007504FC">
        <w:rPr>
          <w:rFonts w:ascii="Calibri" w:hAnsi="Calibri"/>
          <w:b/>
          <w:sz w:val="28"/>
          <w:szCs w:val="28"/>
        </w:rPr>
        <w:t>November 1</w:t>
      </w:r>
      <w:r w:rsidR="00C63A88">
        <w:rPr>
          <w:rFonts w:ascii="Calibri" w:hAnsi="Calibri"/>
          <w:b/>
          <w:sz w:val="28"/>
          <w:szCs w:val="28"/>
        </w:rPr>
        <w:t>, 2016</w:t>
      </w:r>
    </w:p>
    <w:p w:rsidR="00AA6B32" w:rsidRPr="007073EC" w:rsidRDefault="00AA6B32" w:rsidP="007073EC">
      <w:pPr>
        <w:rPr>
          <w:rFonts w:ascii="Calibri" w:hAnsi="Calibri"/>
          <w:sz w:val="22"/>
          <w:szCs w:val="22"/>
        </w:rPr>
      </w:pPr>
    </w:p>
    <w:p w:rsidR="007073EC" w:rsidRPr="007073EC" w:rsidRDefault="007073EC" w:rsidP="007073EC">
      <w:pPr>
        <w:rPr>
          <w:rFonts w:ascii="Calibri" w:hAnsi="Calibri"/>
          <w:sz w:val="22"/>
          <w:szCs w:val="22"/>
        </w:rPr>
      </w:pPr>
    </w:p>
    <w:p w:rsidR="00021EA6" w:rsidRDefault="00021EA6" w:rsidP="007073EC">
      <w:pPr>
        <w:rPr>
          <w:rFonts w:ascii="Calibri" w:hAnsi="Calibri"/>
          <w:sz w:val="28"/>
          <w:szCs w:val="28"/>
        </w:rPr>
      </w:pPr>
    </w:p>
    <w:p w:rsidR="00C23632" w:rsidRDefault="007504FC" w:rsidP="007073E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As of this afternoon, we do not have the 2015-2016 Audit back from the PTA district.  We will present the audit at the next possible meeting.  </w:t>
      </w:r>
    </w:p>
    <w:p w:rsidR="007504FC" w:rsidRDefault="007504FC" w:rsidP="007073EC">
      <w:pPr>
        <w:rPr>
          <w:rFonts w:ascii="Calibri" w:hAnsi="Calibri"/>
          <w:sz w:val="28"/>
          <w:szCs w:val="28"/>
        </w:rPr>
      </w:pPr>
    </w:p>
    <w:p w:rsidR="007504FC" w:rsidRDefault="007504FC" w:rsidP="007073E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 appreciate your generosity.   Over $1,400 was raised at movie night in October.  And we have collected nearly $1,000 over the past several $1 Dress Down days.  </w:t>
      </w:r>
      <w:r w:rsidR="00CC44B4">
        <w:rPr>
          <w:rFonts w:ascii="Calibri" w:hAnsi="Calibri"/>
          <w:sz w:val="28"/>
          <w:szCs w:val="28"/>
        </w:rPr>
        <w:t xml:space="preserve">  This extra revenue puts us in a good place so far this year.</w:t>
      </w:r>
    </w:p>
    <w:p w:rsidR="00CC44B4" w:rsidRDefault="00CC44B4" w:rsidP="007073EC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5C7224" w:rsidRDefault="005C7224" w:rsidP="007073EC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5C7224" w:rsidRDefault="005C7224" w:rsidP="007073EC">
      <w:pPr>
        <w:rPr>
          <w:rFonts w:ascii="Calibri" w:hAnsi="Calibri"/>
          <w:sz w:val="28"/>
          <w:szCs w:val="28"/>
        </w:rPr>
      </w:pPr>
    </w:p>
    <w:p w:rsidR="005C7224" w:rsidRDefault="005C7224" w:rsidP="007073EC">
      <w:pPr>
        <w:rPr>
          <w:rFonts w:ascii="Calibri" w:hAnsi="Calibri"/>
          <w:sz w:val="28"/>
          <w:szCs w:val="28"/>
        </w:rPr>
      </w:pPr>
    </w:p>
    <w:p w:rsidR="005C7224" w:rsidRDefault="005C7224" w:rsidP="007073EC">
      <w:pPr>
        <w:rPr>
          <w:rFonts w:ascii="Calibri" w:hAnsi="Calibri"/>
          <w:sz w:val="28"/>
          <w:szCs w:val="28"/>
        </w:rPr>
      </w:pPr>
    </w:p>
    <w:p w:rsidR="00021EA6" w:rsidRDefault="00021EA6" w:rsidP="007073EC">
      <w:pPr>
        <w:rPr>
          <w:rFonts w:ascii="Calibri" w:hAnsi="Calibri"/>
          <w:sz w:val="28"/>
          <w:szCs w:val="28"/>
        </w:rPr>
      </w:pPr>
    </w:p>
    <w:p w:rsidR="00021EA6" w:rsidRPr="00021EA6" w:rsidRDefault="00021EA6" w:rsidP="007073EC">
      <w:pPr>
        <w:rPr>
          <w:rFonts w:ascii="Calibri" w:hAnsi="Calibri"/>
          <w:sz w:val="28"/>
          <w:szCs w:val="28"/>
        </w:rPr>
      </w:pPr>
    </w:p>
    <w:p w:rsidR="00021EA6" w:rsidRPr="00021EA6" w:rsidRDefault="00021EA6" w:rsidP="007073EC">
      <w:pPr>
        <w:rPr>
          <w:rFonts w:ascii="Calibri" w:hAnsi="Calibri"/>
          <w:sz w:val="28"/>
          <w:szCs w:val="28"/>
        </w:rPr>
      </w:pPr>
    </w:p>
    <w:p w:rsidR="00021EA6" w:rsidRPr="00021EA6" w:rsidRDefault="00021EA6" w:rsidP="007073EC">
      <w:pPr>
        <w:rPr>
          <w:rFonts w:ascii="Calibri" w:hAnsi="Calibri"/>
          <w:sz w:val="28"/>
          <w:szCs w:val="28"/>
        </w:rPr>
      </w:pPr>
      <w:r w:rsidRPr="00021EA6">
        <w:rPr>
          <w:rFonts w:ascii="Calibri" w:hAnsi="Calibri"/>
          <w:sz w:val="28"/>
          <w:szCs w:val="28"/>
        </w:rPr>
        <w:t xml:space="preserve"> </w:t>
      </w:r>
    </w:p>
    <w:p w:rsidR="007073EC" w:rsidRPr="007073EC" w:rsidRDefault="007073EC" w:rsidP="007073EC">
      <w:pPr>
        <w:rPr>
          <w:rFonts w:ascii="Calibri" w:hAnsi="Calibri"/>
          <w:sz w:val="22"/>
          <w:szCs w:val="22"/>
        </w:rPr>
      </w:pPr>
    </w:p>
    <w:p w:rsidR="007073EC" w:rsidRPr="007073EC" w:rsidRDefault="007073EC" w:rsidP="007073EC">
      <w:pPr>
        <w:rPr>
          <w:rFonts w:ascii="Calibri" w:hAnsi="Calibri"/>
          <w:sz w:val="22"/>
          <w:szCs w:val="22"/>
        </w:rPr>
      </w:pPr>
    </w:p>
    <w:p w:rsidR="007073EC" w:rsidRPr="007073EC" w:rsidRDefault="007073EC" w:rsidP="007073EC">
      <w:pPr>
        <w:rPr>
          <w:rFonts w:ascii="Calibri" w:hAnsi="Calibri"/>
          <w:sz w:val="22"/>
          <w:szCs w:val="22"/>
        </w:rPr>
      </w:pPr>
    </w:p>
    <w:p w:rsidR="007073EC" w:rsidRPr="007073EC" w:rsidRDefault="007073EC" w:rsidP="007073EC">
      <w:pPr>
        <w:rPr>
          <w:rFonts w:ascii="Calibri" w:hAnsi="Calibri"/>
          <w:sz w:val="22"/>
          <w:szCs w:val="22"/>
        </w:rPr>
      </w:pPr>
    </w:p>
    <w:p w:rsidR="007073EC" w:rsidRDefault="007073EC" w:rsidP="007073EC">
      <w:pPr>
        <w:rPr>
          <w:rFonts w:ascii="Calibri" w:hAnsi="Calibri"/>
          <w:sz w:val="22"/>
          <w:szCs w:val="22"/>
        </w:rPr>
      </w:pPr>
    </w:p>
    <w:p w:rsidR="004E5559" w:rsidRPr="007073EC" w:rsidRDefault="007073EC" w:rsidP="007073EC">
      <w:pPr>
        <w:tabs>
          <w:tab w:val="left" w:pos="694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4E5559" w:rsidRPr="0070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30"/>
    <w:rsid w:val="00014E22"/>
    <w:rsid w:val="00021EA6"/>
    <w:rsid w:val="00077A28"/>
    <w:rsid w:val="00077CFB"/>
    <w:rsid w:val="000B3878"/>
    <w:rsid w:val="000C60AF"/>
    <w:rsid w:val="000C7C81"/>
    <w:rsid w:val="000D6E7C"/>
    <w:rsid w:val="000E201E"/>
    <w:rsid w:val="000E4ECF"/>
    <w:rsid w:val="000E65D6"/>
    <w:rsid w:val="001328F1"/>
    <w:rsid w:val="0013363C"/>
    <w:rsid w:val="00152780"/>
    <w:rsid w:val="00184DA7"/>
    <w:rsid w:val="001B738B"/>
    <w:rsid w:val="001F6F48"/>
    <w:rsid w:val="002049F1"/>
    <w:rsid w:val="00235E29"/>
    <w:rsid w:val="00272EBB"/>
    <w:rsid w:val="00273D39"/>
    <w:rsid w:val="00277A2D"/>
    <w:rsid w:val="002D4237"/>
    <w:rsid w:val="002E6D85"/>
    <w:rsid w:val="002F17C1"/>
    <w:rsid w:val="00313E67"/>
    <w:rsid w:val="00364485"/>
    <w:rsid w:val="00375D0B"/>
    <w:rsid w:val="003B317A"/>
    <w:rsid w:val="003C3111"/>
    <w:rsid w:val="003F126E"/>
    <w:rsid w:val="003F61A4"/>
    <w:rsid w:val="003F63FA"/>
    <w:rsid w:val="003F7BB5"/>
    <w:rsid w:val="00422799"/>
    <w:rsid w:val="004275EF"/>
    <w:rsid w:val="00427825"/>
    <w:rsid w:val="004311EF"/>
    <w:rsid w:val="00451635"/>
    <w:rsid w:val="0047154A"/>
    <w:rsid w:val="0048018F"/>
    <w:rsid w:val="004C1B80"/>
    <w:rsid w:val="004E2507"/>
    <w:rsid w:val="004E5559"/>
    <w:rsid w:val="0051027F"/>
    <w:rsid w:val="00527F80"/>
    <w:rsid w:val="00550D84"/>
    <w:rsid w:val="00585A8B"/>
    <w:rsid w:val="00587547"/>
    <w:rsid w:val="00594F09"/>
    <w:rsid w:val="005A00E9"/>
    <w:rsid w:val="005A3EE2"/>
    <w:rsid w:val="005B547F"/>
    <w:rsid w:val="005C7224"/>
    <w:rsid w:val="005D687F"/>
    <w:rsid w:val="005D6E97"/>
    <w:rsid w:val="005E756A"/>
    <w:rsid w:val="005F48F6"/>
    <w:rsid w:val="00606D30"/>
    <w:rsid w:val="00612AC1"/>
    <w:rsid w:val="00616623"/>
    <w:rsid w:val="006257A0"/>
    <w:rsid w:val="00634922"/>
    <w:rsid w:val="0064593C"/>
    <w:rsid w:val="00671874"/>
    <w:rsid w:val="006C0414"/>
    <w:rsid w:val="006C69D1"/>
    <w:rsid w:val="007021D9"/>
    <w:rsid w:val="00705440"/>
    <w:rsid w:val="007073EC"/>
    <w:rsid w:val="00723A0C"/>
    <w:rsid w:val="007504FC"/>
    <w:rsid w:val="007A6D92"/>
    <w:rsid w:val="007D3AD2"/>
    <w:rsid w:val="007E6D31"/>
    <w:rsid w:val="007F13C1"/>
    <w:rsid w:val="007F1796"/>
    <w:rsid w:val="007F266A"/>
    <w:rsid w:val="00807C41"/>
    <w:rsid w:val="008263AA"/>
    <w:rsid w:val="008324F6"/>
    <w:rsid w:val="00837969"/>
    <w:rsid w:val="008576FB"/>
    <w:rsid w:val="008A0984"/>
    <w:rsid w:val="008A71AA"/>
    <w:rsid w:val="008B7A80"/>
    <w:rsid w:val="008D29F0"/>
    <w:rsid w:val="00936339"/>
    <w:rsid w:val="009540A7"/>
    <w:rsid w:val="00956E5D"/>
    <w:rsid w:val="00965495"/>
    <w:rsid w:val="00970054"/>
    <w:rsid w:val="0098324D"/>
    <w:rsid w:val="009966C9"/>
    <w:rsid w:val="00A06091"/>
    <w:rsid w:val="00A4125A"/>
    <w:rsid w:val="00A92962"/>
    <w:rsid w:val="00AA0922"/>
    <w:rsid w:val="00AA6B32"/>
    <w:rsid w:val="00AB3F39"/>
    <w:rsid w:val="00AF4879"/>
    <w:rsid w:val="00B23B5D"/>
    <w:rsid w:val="00B3014A"/>
    <w:rsid w:val="00B44237"/>
    <w:rsid w:val="00B56F8F"/>
    <w:rsid w:val="00BC060B"/>
    <w:rsid w:val="00BE1F5B"/>
    <w:rsid w:val="00BE645B"/>
    <w:rsid w:val="00C14249"/>
    <w:rsid w:val="00C23632"/>
    <w:rsid w:val="00C2378A"/>
    <w:rsid w:val="00C325E4"/>
    <w:rsid w:val="00C42A28"/>
    <w:rsid w:val="00C63A88"/>
    <w:rsid w:val="00C640FE"/>
    <w:rsid w:val="00C94E52"/>
    <w:rsid w:val="00C957EB"/>
    <w:rsid w:val="00C96F1B"/>
    <w:rsid w:val="00CC2A53"/>
    <w:rsid w:val="00CC44B4"/>
    <w:rsid w:val="00CD4944"/>
    <w:rsid w:val="00CE446C"/>
    <w:rsid w:val="00CE496E"/>
    <w:rsid w:val="00CE66A9"/>
    <w:rsid w:val="00D074B4"/>
    <w:rsid w:val="00D122AF"/>
    <w:rsid w:val="00D313F3"/>
    <w:rsid w:val="00D36D3A"/>
    <w:rsid w:val="00D76EEA"/>
    <w:rsid w:val="00DA5E44"/>
    <w:rsid w:val="00E1013D"/>
    <w:rsid w:val="00E25841"/>
    <w:rsid w:val="00E455E2"/>
    <w:rsid w:val="00E53B82"/>
    <w:rsid w:val="00E766F7"/>
    <w:rsid w:val="00E76CDD"/>
    <w:rsid w:val="00E81F7C"/>
    <w:rsid w:val="00E83205"/>
    <w:rsid w:val="00EB7C80"/>
    <w:rsid w:val="00EC2D5A"/>
    <w:rsid w:val="00F144E2"/>
    <w:rsid w:val="00F227FC"/>
    <w:rsid w:val="00F27DB3"/>
    <w:rsid w:val="00F346E8"/>
    <w:rsid w:val="00F36F3E"/>
    <w:rsid w:val="00F3713D"/>
    <w:rsid w:val="00FA2AF5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Jeff</dc:creator>
  <cp:lastModifiedBy>Stacy Mason</cp:lastModifiedBy>
  <cp:revision>3</cp:revision>
  <cp:lastPrinted>2016-08-30T17:46:00Z</cp:lastPrinted>
  <dcterms:created xsi:type="dcterms:W3CDTF">2016-11-01T17:46:00Z</dcterms:created>
  <dcterms:modified xsi:type="dcterms:W3CDTF">2016-11-01T17:53:00Z</dcterms:modified>
</cp:coreProperties>
</file>